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9" w:rsidRPr="00CF2181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1633F6" wp14:editId="2CD44686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99" w:rsidRPr="00CF2181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202" w:rsidRPr="00CF2181" w:rsidRDefault="006825D6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</w:t>
      </w:r>
    </w:p>
    <w:p w:rsidR="00CD7899" w:rsidRPr="00CF2181" w:rsidRDefault="00CD3202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6825D6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CD7899" w:rsidRPr="00CF2181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CD7899" w:rsidRPr="00CF2181" w:rsidRDefault="00CD7899" w:rsidP="00CD78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Нижегородской области </w:t>
      </w:r>
    </w:p>
    <w:p w:rsidR="00CD7899" w:rsidRPr="00CF2181" w:rsidRDefault="00CD7899" w:rsidP="009936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  <w:r w:rsidR="00D768C3">
        <w:rPr>
          <w:rFonts w:ascii="Arial" w:hAnsi="Arial" w:cs="Arial"/>
          <w:noProof/>
          <w:sz w:val="24"/>
          <w:szCs w:val="24"/>
          <w:lang w:eastAsia="ru-RU"/>
        </w:rPr>
        <w:pict>
          <v:line id="Line 4" o:spid="_x0000_s1026" style="position:absolute;left:0;text-align:left;z-index:251659264;visibility:visible;mso-position-horizontal-relative:text;mso-position-vertical-relative:text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</w:pict>
      </w:r>
      <w:r w:rsidR="00D768C3">
        <w:rPr>
          <w:rFonts w:ascii="Arial" w:hAnsi="Arial" w:cs="Arial"/>
          <w:noProof/>
          <w:sz w:val="24"/>
          <w:szCs w:val="24"/>
          <w:lang w:eastAsia="ru-RU"/>
        </w:rPr>
        <w:pict>
          <v:line id="Line 5" o:spid="_x0000_s1027" style="position:absolute;left:0;text-align:left;z-index:251660288;visibility:visible;mso-position-horizontal-relative:text;mso-position-vertical-relative:text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</w:pict>
      </w:r>
    </w:p>
    <w:p w:rsidR="00CD7899" w:rsidRPr="00CF2181" w:rsidRDefault="008C1A2F" w:rsidP="00CD7899">
      <w:pPr>
        <w:shd w:val="clear" w:color="auto" w:fill="FFFFFF"/>
        <w:spacing w:before="298" w:after="0" w:line="240" w:lineRule="auto"/>
        <w:ind w:left="141" w:hanging="14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июля</w:t>
      </w:r>
      <w:r w:rsidR="00DA6587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269B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CD7899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DA6587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="00CD7899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 w:rsidR="00D7269B" w:rsidRPr="00CF2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</w:p>
    <w:p w:rsidR="00CD7899" w:rsidRPr="00CF2181" w:rsidRDefault="00CD7899" w:rsidP="00CD7899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37E8" w:rsidRPr="00CF2181" w:rsidRDefault="00CD7899" w:rsidP="00F837E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О в</w:t>
      </w:r>
      <w:r w:rsidR="0026686F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несении изменени</w:t>
      </w:r>
      <w:r w:rsidR="00F837E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26686F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r w:rsidR="003F552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приложение </w:t>
      </w:r>
      <w:r w:rsidR="001F3D8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3F552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решения </w:t>
      </w:r>
      <w:r w:rsidR="006825D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Совета </w:t>
      </w:r>
      <w:r w:rsidR="003F552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6825D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3F552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6825D6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DA6587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.2016 года № 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26686F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F837E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837E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постоянной основе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6587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Советского </w:t>
      </w:r>
      <w:r w:rsidR="00DA6587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сельсовета </w:t>
      </w:r>
      <w:r w:rsidR="00F837E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Большемурашкинского района Нижегородской области</w:t>
      </w:r>
      <w:r w:rsidR="00CF2181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6686F" w:rsidRPr="00CF2181" w:rsidRDefault="0026686F" w:rsidP="002668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7899" w:rsidRPr="00CF2181" w:rsidRDefault="00CF2181" w:rsidP="001F3D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соответствие с </w:t>
      </w:r>
      <w:r w:rsidR="001F3D86" w:rsidRPr="001F3D8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 их доходам»</w:t>
      </w:r>
      <w:r w:rsidR="00F837E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1F3D8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3D8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.03.2016 года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 постоянной основе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Большемурашкинского района Нижегородской области»</w:t>
      </w:r>
      <w:r w:rsidR="00211935" w:rsidRPr="00CF218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6782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</w:t>
      </w:r>
      <w:r w:rsidR="00467823" w:rsidRPr="00467823">
        <w:rPr>
          <w:rFonts w:ascii="Arial" w:eastAsia="Times New Roman" w:hAnsi="Arial" w:cs="Arial"/>
          <w:sz w:val="24"/>
          <w:szCs w:val="24"/>
          <w:lang w:eastAsia="ru-RU"/>
        </w:rPr>
        <w:t>протест</w:t>
      </w:r>
      <w:r w:rsidR="004678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7823" w:rsidRPr="00467823">
        <w:rPr>
          <w:rFonts w:ascii="Arial" w:eastAsia="Times New Roman" w:hAnsi="Arial" w:cs="Arial"/>
          <w:sz w:val="24"/>
          <w:szCs w:val="24"/>
          <w:lang w:eastAsia="ru-RU"/>
        </w:rPr>
        <w:t xml:space="preserve"> Прокуратуры Большемурашкинского района  от 26.06.2020 года № </w:t>
      </w:r>
      <w:r w:rsidR="0046782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67823" w:rsidRPr="0046782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6782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67823" w:rsidRPr="00467823">
        <w:rPr>
          <w:rFonts w:ascii="Arial" w:eastAsia="Times New Roman" w:hAnsi="Arial" w:cs="Arial"/>
          <w:sz w:val="24"/>
          <w:szCs w:val="24"/>
          <w:lang w:eastAsia="ru-RU"/>
        </w:rPr>
        <w:t>-2020</w:t>
      </w:r>
      <w:r w:rsidR="004678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ельский Совет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Советского сельсовета 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A6587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р е ш и л</w:t>
      </w:r>
      <w:r w:rsidR="00CD7899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D7899" w:rsidRPr="00CF2181" w:rsidRDefault="00D94C64" w:rsidP="002668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1. Внести изменени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F5526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9368F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368F" w:rsidRPr="0099368F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том числе депутатами, осуществляющими свои полномочия,  как на постоянной, так и непостоянной основе сельского Совета Советского сельсовета Большемурашкинского муниципального района,  сведений о доходах, об имуществе и обязательствах имущественного характера их супруг (супругов) и несовершеннолетних детей, а также  соблюдения ими ограничений и запретов, установленных законодательством Российской Федерации»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утвержденное  решением 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F2181" w:rsidRPr="00CF218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6686F" w:rsidRPr="00CF21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F2181" w:rsidRPr="00CF218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Положение) следующего содержания:</w:t>
      </w:r>
    </w:p>
    <w:p w:rsidR="00CD7899" w:rsidRPr="00CF2181" w:rsidRDefault="00CD7899" w:rsidP="00CD789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 </w:t>
      </w:r>
      <w:r w:rsidR="00B6750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2E29B9">
        <w:rPr>
          <w:rFonts w:ascii="Arial" w:eastAsia="Times New Roman" w:hAnsi="Arial" w:cs="Arial"/>
          <w:b/>
          <w:sz w:val="24"/>
          <w:szCs w:val="24"/>
          <w:lang w:eastAsia="ru-RU"/>
        </w:rPr>
        <w:t>3.4</w:t>
      </w:r>
      <w:r w:rsidR="00B6750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E29B9">
        <w:rPr>
          <w:rFonts w:ascii="Arial" w:eastAsia="Times New Roman" w:hAnsi="Arial" w:cs="Arial"/>
          <w:b/>
          <w:sz w:val="24"/>
          <w:szCs w:val="24"/>
          <w:lang w:eastAsia="ru-RU"/>
        </w:rPr>
        <w:t>Приложения 3</w:t>
      </w:r>
      <w:r w:rsidR="00B67508"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читать в следующей редакции:</w:t>
      </w:r>
    </w:p>
    <w:p w:rsidR="00423306" w:rsidRPr="00CF2181" w:rsidRDefault="00B67508" w:rsidP="002E29B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F2181">
        <w:rPr>
          <w:rFonts w:ascii="Arial" w:hAnsi="Arial" w:cs="Arial"/>
          <w:sz w:val="24"/>
          <w:szCs w:val="24"/>
        </w:rPr>
        <w:t xml:space="preserve">   «</w:t>
      </w:r>
      <w:r w:rsidR="008C1A2F">
        <w:rPr>
          <w:rFonts w:ascii="Arial" w:hAnsi="Arial" w:cs="Arial"/>
          <w:sz w:val="24"/>
          <w:szCs w:val="24"/>
        </w:rPr>
        <w:t xml:space="preserve">3.4. </w:t>
      </w:r>
      <w:r w:rsidR="008C1A2F" w:rsidRPr="008C1A2F">
        <w:rPr>
          <w:rFonts w:ascii="Arial" w:hAnsi="Arial" w:cs="Arial"/>
          <w:sz w:val="24"/>
          <w:szCs w:val="24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</w:t>
      </w:r>
      <w:r w:rsidR="008C1A2F">
        <w:rPr>
          <w:rFonts w:ascii="Arial" w:hAnsi="Arial" w:cs="Arial"/>
          <w:sz w:val="24"/>
          <w:szCs w:val="24"/>
        </w:rPr>
        <w:t>трех</w:t>
      </w:r>
      <w:r w:rsidR="008C1A2F" w:rsidRPr="008C1A2F">
        <w:rPr>
          <w:rFonts w:ascii="Arial" w:hAnsi="Arial" w:cs="Arial"/>
          <w:sz w:val="24"/>
          <w:szCs w:val="24"/>
        </w:rPr>
        <w:t xml:space="preserve"> дней со дня установления соответствующих обстоятельств</w:t>
      </w:r>
      <w:r w:rsidR="008C1A2F">
        <w:rPr>
          <w:rFonts w:ascii="Arial" w:hAnsi="Arial" w:cs="Arial"/>
          <w:sz w:val="24"/>
          <w:szCs w:val="24"/>
        </w:rPr>
        <w:t>.»</w:t>
      </w:r>
    </w:p>
    <w:p w:rsidR="00211935" w:rsidRPr="00CF2181" w:rsidRDefault="00DA6587" w:rsidP="00211935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837E8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D7899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="008C1A2F">
        <w:rPr>
          <w:rFonts w:ascii="Arial" w:eastAsia="Times New Roman" w:hAnsi="Arial" w:cs="Arial"/>
          <w:sz w:val="24"/>
          <w:szCs w:val="24"/>
          <w:lang w:eastAsia="ru-RU"/>
        </w:rPr>
        <w:t xml:space="preserve">с момента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="00CF2181" w:rsidRPr="00CF21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7899" w:rsidRPr="00CF2181" w:rsidRDefault="00DA6587" w:rsidP="008C1A2F">
      <w:pPr>
        <w:spacing w:after="0" w:line="240" w:lineRule="auto"/>
        <w:jc w:val="both"/>
        <w:rPr>
          <w:rFonts w:ascii="Arial" w:eastAsia="Times New Roman" w:hAnsi="Arial" w:cs="Arial"/>
          <w:smallCaps/>
          <w:sz w:val="24"/>
          <w:szCs w:val="24"/>
          <w:lang w:eastAsia="ar-SA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Par1"/>
      <w:bookmarkEnd w:id="0"/>
      <w:r w:rsidR="00CD7899" w:rsidRPr="00CF2181">
        <w:rPr>
          <w:rFonts w:ascii="Arial" w:eastAsia="Times New Roman" w:hAnsi="Arial" w:cs="Arial"/>
          <w:sz w:val="24"/>
          <w:szCs w:val="24"/>
          <w:lang w:eastAsia="ar-SA"/>
        </w:rPr>
        <w:t xml:space="preserve"> Глава местного самоуправления,</w:t>
      </w:r>
    </w:p>
    <w:p w:rsidR="00CD7899" w:rsidRPr="00CF2181" w:rsidRDefault="00CD7899" w:rsidP="008C1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</w:t>
      </w:r>
      <w:r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A6587" w:rsidRPr="00CF21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D768C3">
        <w:rPr>
          <w:rFonts w:ascii="Arial" w:eastAsia="Times New Roman" w:hAnsi="Arial" w:cs="Arial"/>
          <w:sz w:val="24"/>
          <w:szCs w:val="24"/>
          <w:lang w:eastAsia="ru-RU"/>
        </w:rPr>
        <w:t>Н.Е. К</w:t>
      </w:r>
      <w:bookmarkStart w:id="1" w:name="_GoBack"/>
      <w:bookmarkEnd w:id="1"/>
      <w:r w:rsidR="00D768C3">
        <w:rPr>
          <w:rFonts w:ascii="Arial" w:eastAsia="Times New Roman" w:hAnsi="Arial" w:cs="Arial"/>
          <w:sz w:val="24"/>
          <w:szCs w:val="24"/>
          <w:lang w:eastAsia="ru-RU"/>
        </w:rPr>
        <w:t>расильникова</w:t>
      </w:r>
    </w:p>
    <w:sectPr w:rsidR="00CD7899" w:rsidRPr="00CF2181" w:rsidSect="00CF21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7899"/>
    <w:rsid w:val="00092219"/>
    <w:rsid w:val="000C1356"/>
    <w:rsid w:val="001F3D86"/>
    <w:rsid w:val="00211935"/>
    <w:rsid w:val="0026686F"/>
    <w:rsid w:val="002E29B9"/>
    <w:rsid w:val="003F5526"/>
    <w:rsid w:val="00423306"/>
    <w:rsid w:val="00467823"/>
    <w:rsid w:val="0049581F"/>
    <w:rsid w:val="005403C0"/>
    <w:rsid w:val="005B34FC"/>
    <w:rsid w:val="00667ADB"/>
    <w:rsid w:val="006825D6"/>
    <w:rsid w:val="007466C8"/>
    <w:rsid w:val="008C1A2F"/>
    <w:rsid w:val="008D79F9"/>
    <w:rsid w:val="0092550A"/>
    <w:rsid w:val="0099368F"/>
    <w:rsid w:val="00B10078"/>
    <w:rsid w:val="00B52E25"/>
    <w:rsid w:val="00B67508"/>
    <w:rsid w:val="00B85D87"/>
    <w:rsid w:val="00CD3202"/>
    <w:rsid w:val="00CD7899"/>
    <w:rsid w:val="00CF2181"/>
    <w:rsid w:val="00D7269B"/>
    <w:rsid w:val="00D768C3"/>
    <w:rsid w:val="00D94C64"/>
    <w:rsid w:val="00DA6587"/>
    <w:rsid w:val="00DB2D97"/>
    <w:rsid w:val="00E612F5"/>
    <w:rsid w:val="00F339F8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8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9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67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39</cp:revision>
  <cp:lastPrinted>2017-06-21T08:53:00Z</cp:lastPrinted>
  <dcterms:created xsi:type="dcterms:W3CDTF">2017-05-22T12:53:00Z</dcterms:created>
  <dcterms:modified xsi:type="dcterms:W3CDTF">2020-07-28T12:49:00Z</dcterms:modified>
</cp:coreProperties>
</file>